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06"/>
        <w:gridCol w:w="533"/>
        <w:gridCol w:w="709"/>
        <w:gridCol w:w="284"/>
        <w:gridCol w:w="850"/>
        <w:gridCol w:w="284"/>
        <w:gridCol w:w="850"/>
        <w:gridCol w:w="284"/>
        <w:gridCol w:w="850"/>
        <w:gridCol w:w="284"/>
        <w:gridCol w:w="850"/>
        <w:gridCol w:w="284"/>
        <w:gridCol w:w="992"/>
        <w:gridCol w:w="2551"/>
      </w:tblGrid>
      <w:tr w:rsidR="003813CF" w:rsidRPr="002840AA" w14:paraId="08D73F11" w14:textId="77777777" w:rsidTr="003721C1">
        <w:trPr>
          <w:trHeight w:val="284"/>
        </w:trPr>
        <w:tc>
          <w:tcPr>
            <w:tcW w:w="102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8C2B" w14:textId="77777777" w:rsidR="003813CF" w:rsidRPr="002840AA" w:rsidRDefault="003813CF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花蓮縣花蓮市中正國民小學</w:t>
            </w:r>
            <w:proofErr w:type="gramStart"/>
            <w:r w:rsidR="00E948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112</w:t>
            </w:r>
            <w:proofErr w:type="gramEnd"/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年度導護輪值表</w:t>
            </w:r>
          </w:p>
        </w:tc>
      </w:tr>
      <w:tr w:rsidR="00B334AC" w:rsidRPr="002840AA" w14:paraId="3031A3CD" w14:textId="77777777" w:rsidTr="00B334AC">
        <w:trPr>
          <w:trHeight w:val="153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B22F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學期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8B1D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次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49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日期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DA1A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導護長</w:t>
            </w:r>
            <w:proofErr w:type="gramEnd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0278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</w:p>
          <w:p w14:paraId="6488B93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榮正街</w:t>
            </w:r>
            <w:proofErr w:type="gramEnd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口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71B5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導護二　</w:t>
            </w:r>
          </w:p>
          <w:p w14:paraId="1920018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中和街口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7E29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導護三</w:t>
            </w:r>
          </w:p>
          <w:p w14:paraId="09EBFA4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南京街口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CED0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導護四</w:t>
            </w:r>
          </w:p>
          <w:p w14:paraId="684DF5B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中強街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D854F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FF5B51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B334AC" w:rsidRPr="002840AA" w14:paraId="706BBAA6" w14:textId="77777777" w:rsidTr="00B334AC">
        <w:trPr>
          <w:trHeight w:val="284"/>
        </w:trPr>
        <w:tc>
          <w:tcPr>
            <w:tcW w:w="305" w:type="dxa"/>
            <w:vMerge w:val="restart"/>
            <w:tcBorders>
              <w:left w:val="single" w:sz="12" w:space="0" w:color="auto"/>
            </w:tcBorders>
            <w:vAlign w:val="center"/>
          </w:tcPr>
          <w:p w14:paraId="7B65C4E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上學期</w:t>
            </w: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A3F3B5E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5453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08/29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2ECD0E1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BA1A02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288F8C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陳登翔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BBD3F5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632C96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565A9F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8366D5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B0E030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3968AD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158500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026600" w14:textId="77777777" w:rsidR="00B334AC" w:rsidRPr="002840AA" w:rsidRDefault="00B334AC" w:rsidP="00A4485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620EE4C8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5303124F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FE46504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8044E4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ADA92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09/04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4DFED68" w14:textId="77777777" w:rsidR="00B334AC" w:rsidRPr="00FA7321" w:rsidRDefault="00B334AC" w:rsidP="0016550B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吳幸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DA3648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0538BC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025D56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6791CF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F5951A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09E3B4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155C55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27FDE8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E882DDE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4752B" w14:textId="77777777" w:rsidR="00B334AC" w:rsidRPr="002840AA" w:rsidRDefault="00B334AC" w:rsidP="00A4485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73F682C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1EB9990C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37E245A1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7E95FEA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79D0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B308E6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張嘉真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0D301D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9FA96C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D7846C8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A4060B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2CB224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5EEB07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0F3D72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592204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1EC27B8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BC89F9" w14:textId="77777777" w:rsidR="00B334AC" w:rsidRPr="002840AA" w:rsidRDefault="00B334AC" w:rsidP="00A4485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150C94EA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4CD54751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1311223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6291AC1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302D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09/18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02108C7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江玲玲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FEA222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42BFE7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6CF029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EA31406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陳俐親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1441AB8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CC1FE4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945BAA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317252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9F8829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B68A4A" w14:textId="77777777" w:rsidR="00B334AC" w:rsidRPr="002840AA" w:rsidRDefault="00B334AC" w:rsidP="00A44850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53E6804F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2ED629F5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D1DC87E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6AA149F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03BF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09/25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6283589" w14:textId="77777777" w:rsidR="00B334AC" w:rsidRPr="00FA7321" w:rsidRDefault="00B334AC" w:rsidP="008A105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F9AB05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C6B14AD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張晟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305175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55D9DC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379C8A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213C32D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邱敏文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B336FA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F4E955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4C3C4E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65C8C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749C64D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221F4910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9147458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0C033BA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D45A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10/02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5EB604C3" w14:textId="77777777" w:rsidR="00B334AC" w:rsidRPr="00FA7321" w:rsidRDefault="00B334AC" w:rsidP="008A105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7E198A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4AA73D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A2B074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FC1FDB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0300D3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E768F8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56D048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252EEF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2A6E16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2244E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5456D46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4EB30EBC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542B5E5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B48C5D2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9C28A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A08D2EB" w14:textId="77777777" w:rsidR="00B334AC" w:rsidRPr="00FA7321" w:rsidRDefault="00B334AC" w:rsidP="008A105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F90505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E67420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A5D866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0FAC2B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F0BB18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EA66ED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1F7366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3EED07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珮妤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BC0C7F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DC41AEF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3AC9118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2AF8B5F1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46492B32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00B026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9F6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3F5A190B" w14:textId="77777777" w:rsidR="00B334AC" w:rsidRPr="00FA7321" w:rsidRDefault="00B334AC" w:rsidP="00D26BC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E7F831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CD4661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李政謙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B5C5EE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1B0F3A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C80D2C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523904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邱怡芬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0621E0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F25C0A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65D0B5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89747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03B7530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33D20029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268B133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562B26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371E2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014E217" w14:textId="77777777" w:rsidR="00B334AC" w:rsidRPr="00FA7321" w:rsidRDefault="00B334AC" w:rsidP="00D26BC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C3250E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157029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20A3B5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D9310B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DF5C2A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839700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E8AF9C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49D4D9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1B57A5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22F3BB" w14:textId="77777777" w:rsidR="00B334AC" w:rsidRPr="002840AA" w:rsidRDefault="00B334AC" w:rsidP="00BF7CD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5950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76902C76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A5CF299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7AD398E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E583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10/30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2FAA5480" w14:textId="77777777" w:rsidR="00B334AC" w:rsidRPr="00FA7321" w:rsidRDefault="00B334AC" w:rsidP="00D26BC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478804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DDDEC1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劉以婕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5B75FC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6E280A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A6E705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9D7B19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2C593E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0C6C8E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516E9B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0FEA9D" w14:textId="77777777" w:rsidR="00B334AC" w:rsidRPr="002840AA" w:rsidRDefault="00B334AC" w:rsidP="00BF7CD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68D8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54CFECBD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406A275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D93121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969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11/06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C829BA2" w14:textId="77777777" w:rsidR="00B334AC" w:rsidRPr="00FA7321" w:rsidRDefault="00B334AC" w:rsidP="00D26BC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999770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F785E4D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7C6752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38865EE" w14:textId="015D0A52" w:rsidR="00B334AC" w:rsidRPr="00FA7321" w:rsidRDefault="00BC3EC6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蘇慧</w:t>
            </w:r>
            <w:r w:rsidR="00B334AC"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2BB275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0E1F4B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邱敏文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7754FA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A7E2864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劉忠熾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4E052EE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DA3CB0" w14:textId="77777777" w:rsidR="00B334AC" w:rsidRPr="002840AA" w:rsidRDefault="00B334AC" w:rsidP="00BF7CD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92B54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3DE2EC99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47B9E37B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4158B0D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4E2B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3EF9C884" w14:textId="77777777" w:rsidR="00B334AC" w:rsidRPr="00FA7321" w:rsidRDefault="00B334AC" w:rsidP="00A562A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F8E417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F72C7C6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166EAB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4467A7D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ED606B8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3CC9DAF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BC9F81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E3EBEE6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杜佳憶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82E812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CA755" w14:textId="77777777" w:rsidR="00B334AC" w:rsidRPr="002840AA" w:rsidRDefault="00B334AC" w:rsidP="00BF7CD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AE4D93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209DFB7B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459B8E83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7BB704C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EB07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7B058ACA" w14:textId="77777777" w:rsidR="00B334AC" w:rsidRPr="00FA7321" w:rsidRDefault="00B334AC" w:rsidP="00A562A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EAA705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BA5080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陳登翔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53204D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AF11940" w14:textId="17C61A80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E62A85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9E096E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80AD7F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30BFED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E3D3FD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C74053" w14:textId="77777777" w:rsidR="00B334AC" w:rsidRPr="005A06D4" w:rsidRDefault="00B334AC" w:rsidP="00554E1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64050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59DFAE23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7C55CEC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98AAF4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27BE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5B08093C" w14:textId="77777777" w:rsidR="00B334AC" w:rsidRPr="00FA7321" w:rsidRDefault="00B334AC" w:rsidP="00A562A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E57252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03A1C2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056876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294D9E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粘淑梨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3782CD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45CF75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D88B5A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0AD3EE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152F41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66AFDD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2017B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61733A13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528687A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A3D028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62E8A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12/04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79841A87" w14:textId="77777777" w:rsidR="00B334AC" w:rsidRPr="00FA7321" w:rsidRDefault="00B334AC" w:rsidP="00A562A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BFAA84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A176FB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025558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34E458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CCD213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47FC2B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45D1BB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2FC979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F505578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EBBFB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25CE9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0B1ECBB6" w14:textId="77777777" w:rsidTr="00B334AC">
        <w:trPr>
          <w:trHeight w:val="21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C87C62B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FCA1C3E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A27FA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5CC772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0045BD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243982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62FE1B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5F3C88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460DE1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33462A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BB8B19F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783199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B7AC22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772078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6D24E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00FC0F06" w14:textId="77777777" w:rsidTr="00B334AC">
        <w:trPr>
          <w:trHeight w:val="262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3779C2A2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52C9F8F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2219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12/18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02FE91B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B29E63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1727F3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張晟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70863ADD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88D15B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787CB68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F92FCC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4F8D16F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887798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04CE5B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1164D0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94227E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6BF468C8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0D90516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0A507C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7C94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12/25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F61E29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吳幸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93F985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7C3623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D9BF5D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333A18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EC8C97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7E63CD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6B7DC3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6871B7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鄭怡伶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83591FF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2EE7D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9418C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7565AD83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A64A117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184C08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9E3D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4E0673D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張嘉真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895E22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910F796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7AF7090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2228C6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27198F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B055F0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81C0EC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76EA8D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珮妤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B50898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B84A0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44772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35474000" w14:textId="77777777" w:rsidTr="00B334AC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8BE7745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DF2758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2646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01/08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22800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江玲玲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696B12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E174E36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李政謙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F20271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F885D0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陳俐親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D66581E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A4F710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4B01CBE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34B80E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29C527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147C72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9C214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5468392F" w14:textId="77777777" w:rsidTr="00B334AC">
        <w:trPr>
          <w:trHeight w:val="133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96F0576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33141F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C0F6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01/15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A87DA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AE92AD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E1E26C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楊素娟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5C310A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7631834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FA489E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64B95C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CBD968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043E14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7272C4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DA6973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9EAFA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</w:tr>
      <w:tr w:rsidR="00B334AC" w:rsidRPr="002840AA" w14:paraId="4C5C7E1C" w14:textId="77777777" w:rsidTr="00B334AC">
        <w:trPr>
          <w:trHeight w:val="41"/>
        </w:trPr>
        <w:tc>
          <w:tcPr>
            <w:tcW w:w="305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6C3C036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下學期</w:t>
            </w:r>
          </w:p>
        </w:tc>
        <w:tc>
          <w:tcPr>
            <w:tcW w:w="306" w:type="dxa"/>
            <w:tcBorders>
              <w:top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EB1BB4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A363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02/15</w:t>
            </w:r>
          </w:p>
        </w:tc>
        <w:tc>
          <w:tcPr>
            <w:tcW w:w="709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14:paraId="2CAF726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61C5257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14:paraId="633A778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劉以婕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55096710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14:paraId="64C3C0E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44CC53EE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14:paraId="6DBCAE8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7A80151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12" w:space="0" w:color="auto"/>
              <w:right w:val="nil"/>
            </w:tcBorders>
            <w:shd w:val="clear" w:color="000000" w:fill="FFFFFF"/>
            <w:vAlign w:val="center"/>
          </w:tcPr>
          <w:p w14:paraId="1EB5AEB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top w:val="double" w:sz="12" w:space="0" w:color="auto"/>
              <w:left w:val="nil"/>
            </w:tcBorders>
            <w:shd w:val="clear" w:color="000000" w:fill="FFFFFF"/>
            <w:vAlign w:val="center"/>
            <w:hideMark/>
          </w:tcPr>
          <w:p w14:paraId="3AFC14C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14:paraId="73B59A30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  <w:t>上班2日</w:t>
            </w:r>
          </w:p>
        </w:tc>
        <w:tc>
          <w:tcPr>
            <w:tcW w:w="2551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73038F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16055ABE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35EC713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3607E1A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8443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02/19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260CF00F" w14:textId="77777777" w:rsidR="00B334AC" w:rsidRPr="00FA7321" w:rsidRDefault="00B334AC" w:rsidP="001A5C2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9622446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5166D7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87163F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115B5E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8EF51D5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0230AB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蕭靜純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B5F842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A5E567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劉忠熾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027DBD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97AF5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34C8BA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2717AD7C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6676F653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7CD4BD0B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5489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02/26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309F34A8" w14:textId="77777777" w:rsidR="00B334AC" w:rsidRPr="00FA7321" w:rsidRDefault="00B334AC" w:rsidP="001A5C2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6B3DC68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D1B77A5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1C9C411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47392D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10D4698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FE1B8A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17609F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868B85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杜佳憶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4740419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CDF28D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194D6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11F4CFDA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2673C6C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D85D4E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64BD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0DD80C04" w14:textId="77777777" w:rsidR="00B334AC" w:rsidRPr="00FA7321" w:rsidRDefault="00B334AC" w:rsidP="001A5C2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4519CA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9F3195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陳登翔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E200FA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F0616F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7AD027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34544C3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36BAE07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5001D6E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安偉君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3075EB7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D6FA4A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1DC7E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493D019D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7D69E42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7F822F6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266B4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A0AD5D8" w14:textId="77777777" w:rsidR="00B334AC" w:rsidRPr="00FA7321" w:rsidRDefault="00B334AC" w:rsidP="001A5C2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CBA79C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8DE13D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謝芳懿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AAB1AEF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1350CC8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0B3812D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137DF8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7872FEF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846C142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潘林郁芳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D70F9B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227A065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80D8F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1103A6E4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4473B5A2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60BDA4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181C7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03/18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2D9C7AAC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671AE7F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E427DAD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羅鳳圓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7DC0222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E4A933D" w14:textId="7807C2F6" w:rsidR="00B334AC" w:rsidRPr="00FA7321" w:rsidRDefault="00BC3EC6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蘇慧</w:t>
            </w:r>
            <w:r w:rsidR="00B334AC"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4DFF708A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B8D2EC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2478D0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DFA73D4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陳怡瑄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C3A5286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7CB598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C3864A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5CDC7B92" w14:textId="77777777" w:rsidTr="00B334AC">
        <w:trPr>
          <w:trHeight w:val="65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42642C8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ADCD735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9035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03/25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574105F4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748E3F1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016A92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廖珮芸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063EA5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422467B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1F6909C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B1685CA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2A177D6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232F5B1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陳亭妤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  <w:hideMark/>
          </w:tcPr>
          <w:p w14:paraId="58086B41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07824A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2ABFA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B334AC" w:rsidRPr="002840AA" w14:paraId="640013FF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17D83A8" w14:textId="77777777" w:rsidR="00B334AC" w:rsidRPr="002840AA" w:rsidRDefault="00B334AC" w:rsidP="003721C1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73081ED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15EC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04/01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6756DABF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A12AD54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9901E20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劉以婕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78E06459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376A969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A4DFD63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CFE6314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762BE53B" w14:textId="77777777" w:rsidR="00B334AC" w:rsidRPr="00FA7321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D060917" w14:textId="77777777" w:rsidR="00B334AC" w:rsidRPr="00FA7321" w:rsidRDefault="00B334AC" w:rsidP="002D664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鄭竹君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B976630" w14:textId="77777777" w:rsidR="00B334AC" w:rsidRPr="002840AA" w:rsidRDefault="00B334AC" w:rsidP="003721C1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380712" w14:textId="77777777" w:rsidR="00B334AC" w:rsidRPr="002840AA" w:rsidRDefault="00B334AC" w:rsidP="00E948D4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  <w:t>上班3日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A10B7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4F6228"/>
                <w:kern w:val="0"/>
                <w:sz w:val="16"/>
                <w:szCs w:val="16"/>
              </w:rPr>
            </w:pPr>
          </w:p>
        </w:tc>
      </w:tr>
      <w:tr w:rsidR="00B334AC" w:rsidRPr="002840AA" w14:paraId="63D0B6A1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20BFD78" w14:textId="77777777" w:rsidR="00B334AC" w:rsidRPr="002840AA" w:rsidRDefault="00B334AC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107CAA5" w14:textId="77777777" w:rsidR="00B334AC" w:rsidRPr="002840AA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60511" w14:textId="77777777" w:rsidR="00B334AC" w:rsidRPr="002840AA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04/08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232D30F3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7BB909A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1A731E0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張晟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瑲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6310E41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2FCB013" w14:textId="760C3142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粘淑梨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2FBA84A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B73DB20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6AA35F7" w14:textId="77777777" w:rsidR="00B334AC" w:rsidRPr="00FA7321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AE50852" w14:textId="3CB8DF9A" w:rsidR="00B334AC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F7CDF1E" w14:textId="77777777" w:rsidR="00B334AC" w:rsidRPr="002840AA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887DFB" w14:textId="77777777" w:rsidR="00B334AC" w:rsidRPr="002840AA" w:rsidRDefault="00B334AC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4DAF4" w14:textId="77777777" w:rsidR="00B334AC" w:rsidRPr="002840AA" w:rsidRDefault="00B334AC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E36C0A"/>
                <w:kern w:val="0"/>
                <w:sz w:val="16"/>
                <w:szCs w:val="16"/>
              </w:rPr>
            </w:pPr>
          </w:p>
        </w:tc>
      </w:tr>
      <w:tr w:rsidR="00C70264" w:rsidRPr="002840AA" w14:paraId="5FD7B6B4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8FB1F38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34E9944A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AB8C4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04/15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6ABF27E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胡竣傑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26A5D3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587362B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徐冠薇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F35B6A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AAD3D39" w14:textId="4CCAABC9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31286A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8C4916F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廖仁年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80BFDDB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F168CAF" w14:textId="62AA870F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珮妤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F1FCC0B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1E3C439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A27DA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E36C0A"/>
                <w:kern w:val="0"/>
                <w:sz w:val="16"/>
                <w:szCs w:val="16"/>
              </w:rPr>
            </w:pPr>
          </w:p>
        </w:tc>
      </w:tr>
      <w:tr w:rsidR="00C70264" w:rsidRPr="002840AA" w14:paraId="08BBDC05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188EF6E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D56393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D95F8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04/22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52CF44A0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吳幸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嬛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74889FC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866F74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吳金一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129320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4717BE8" w14:textId="162D0CC6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0AB37B2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38454E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紀敏鈴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6BAB07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3115B37" w14:textId="430C2C4E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邱蘭櫻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BE52279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685F7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D6C121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E36C0A"/>
                <w:kern w:val="0"/>
                <w:sz w:val="16"/>
                <w:szCs w:val="16"/>
              </w:rPr>
            </w:pPr>
          </w:p>
        </w:tc>
      </w:tr>
      <w:tr w:rsidR="00C70264" w:rsidRPr="002840AA" w14:paraId="3078D75F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9F454CE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D66240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0D511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04/29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537AD3AD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張嘉真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A17804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2A0AA8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李政謙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8BB30F2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0519253" w14:textId="594FB7BC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丁若芸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4674EE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A4A91BD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吳庭葳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9C5E4BD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7E501C6" w14:textId="450C8EB8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王秀慈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781DDF9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D7985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5DCEA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E36C0A"/>
                <w:kern w:val="0"/>
                <w:sz w:val="16"/>
                <w:szCs w:val="16"/>
              </w:rPr>
            </w:pPr>
          </w:p>
        </w:tc>
      </w:tr>
      <w:tr w:rsidR="00C70264" w:rsidRPr="002840AA" w14:paraId="66C0CFA9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6EB339A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827577D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42743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05/06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F72E871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江玲玲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64C0C3F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E7E9484" w14:textId="4DE3D9BF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9147EAB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24C4390" w14:textId="62487CCA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鍾麗萍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2C88BD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2A93DC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邱敏文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1B3CC24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9AB5A8A" w14:textId="0DCBEF48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劉忠熾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DBD5BB1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4735D02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AB64E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E36C0A"/>
                <w:kern w:val="0"/>
                <w:sz w:val="16"/>
                <w:szCs w:val="16"/>
              </w:rPr>
            </w:pPr>
          </w:p>
        </w:tc>
      </w:tr>
      <w:tr w:rsidR="00C70264" w:rsidRPr="002840AA" w14:paraId="33536C93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DEB73DE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CC8CD9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3C75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05/13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008311E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林志豪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F526E5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860960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簡心怡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C68E20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EB45C65" w14:textId="11E834E4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吳雯媖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8496276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253258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黃惠美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AD48684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63925D5" w14:textId="63A746BD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杜佳憶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96D38D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2A6F7E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4B8C54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70264" w:rsidRPr="002840AA" w14:paraId="45678B5B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22791933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1AC86C2E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AF27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05/20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716452D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林純怡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0CBB264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187728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林詩雁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4419AD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3DDA589" w14:textId="1441CAB3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謝沂均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9244F8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10C21A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翁</w:t>
            </w:r>
            <w:proofErr w:type="gramStart"/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珮棻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9739FD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3C7E055" w14:textId="2351B999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劉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叡</w:t>
            </w:r>
            <w:proofErr w:type="gramEnd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翔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5F605EE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4E4843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F18AD2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C70264" w:rsidRPr="002840AA" w14:paraId="437C314E" w14:textId="77777777" w:rsidTr="00B334AC">
        <w:trPr>
          <w:trHeight w:val="277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3059FF92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7AE51E5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8671A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05/27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CE8310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謝佩杏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2ADB88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D8DDF5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徐孟竹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36BE494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D0DEA81" w14:textId="3B09ED86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陳瀅帆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9EA3C2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A13074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林雅薰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70AF77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1AC4BE24" w14:textId="1149DC81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王正男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8BF351C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653855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49CB2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70264" w:rsidRPr="002840AA" w14:paraId="54FC9073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E7C529C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5279D2E8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CFCE1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06/03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6F9DFB1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粘鳳</w:t>
            </w: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茹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AB743E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3B5C48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林敏惠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F4111F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E5AD692" w14:textId="02EA3BE7" w:rsidR="00C70264" w:rsidRPr="00FA7321" w:rsidRDefault="00BC3EC6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蘇慧</w:t>
            </w:r>
            <w:bookmarkStart w:id="0" w:name="_GoBack"/>
            <w:bookmarkEnd w:id="0"/>
            <w:r w:rsidR="00C70264"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卿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DE66E89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C2B7342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廖錦紅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9F17D9F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06D2403" w14:textId="599D03FF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董俊男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60B6C78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4D084B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C1208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70264" w:rsidRPr="002840AA" w14:paraId="0EB66B38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783E79EB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0FD82D0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145F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06/11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5CE6E82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許斐晴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B723D94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8B13420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黎盈秀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12995E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5368966F" w14:textId="5AF00DD5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廖美琪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E60002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3F2E495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楊惠如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8381141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9FABE76" w14:textId="77AF443F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蔡玉雯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3697229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4D58B3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AC1BE1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70264" w:rsidRPr="002840AA" w14:paraId="642257BA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073C0D14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25CE618E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B48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06/17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6DCC29EC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何欣玫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C712ACF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C842C94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陳俐親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5AEFA63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4C892E4" w14:textId="0E89CC81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陳俞君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DB7F006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347FDCB0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葉美慧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84222DB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0C3FFA03" w14:textId="19DA1355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薛靜婷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D66FF63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3603894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422A8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C70264" w:rsidRPr="002840AA" w14:paraId="5A789AE8" w14:textId="77777777" w:rsidTr="00B334AC">
        <w:trPr>
          <w:trHeight w:val="291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148C6C77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  <w:hideMark/>
          </w:tcPr>
          <w:p w14:paraId="6A29C84D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61F3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06/24</w:t>
            </w: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00187AB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簡翊如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62984D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1DB1B2E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吳主軍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DAE95B8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7DB27DCB" w14:textId="4EB999EE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陳凱婷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390DFAA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FA7321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27E14D9B" w14:textId="5FB34BCC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FA7321"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粘淑梨</w:t>
            </w:r>
            <w:proofErr w:type="gramEnd"/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096B0CC7" w14:textId="77777777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AD5DD1F" w14:textId="43A5B959" w:rsidR="00C70264" w:rsidRPr="00FA7321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  <w:t>施順傑</w:t>
            </w: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2990DC42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5E9C54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C702F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C70264" w:rsidRPr="002840AA" w14:paraId="326D29FF" w14:textId="77777777" w:rsidTr="00B334AC">
        <w:trPr>
          <w:trHeight w:val="284"/>
        </w:trPr>
        <w:tc>
          <w:tcPr>
            <w:tcW w:w="305" w:type="dxa"/>
            <w:vMerge/>
            <w:tcBorders>
              <w:left w:val="single" w:sz="12" w:space="0" w:color="auto"/>
            </w:tcBorders>
            <w:vAlign w:val="center"/>
          </w:tcPr>
          <w:p w14:paraId="5FDB9C55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6" w:type="dxa"/>
            <w:shd w:val="clear" w:color="auto" w:fill="auto"/>
            <w:noWrap/>
            <w:vAlign w:val="center"/>
          </w:tcPr>
          <w:p w14:paraId="070951DB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60465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000000" w:fill="FFFFFF"/>
            <w:vAlign w:val="center"/>
          </w:tcPr>
          <w:p w14:paraId="15335542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6D5A922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6A5BF74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5FAEA486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49EA8B49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4F6228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5EE4ADB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1BA9D81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4F3957EC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000000" w:fill="FFFFFF"/>
            <w:vAlign w:val="center"/>
          </w:tcPr>
          <w:p w14:paraId="65EECE73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000000" w:fill="FFFFFF"/>
            <w:vAlign w:val="center"/>
          </w:tcPr>
          <w:p w14:paraId="15730A31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95AA94D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70C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D5B1D" w14:textId="77777777" w:rsidR="00C70264" w:rsidRPr="002840AA" w:rsidRDefault="00C70264" w:rsidP="00B334A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C70264" w:rsidRPr="002840AA" w14:paraId="0DF33B83" w14:textId="77777777" w:rsidTr="003721C1">
        <w:trPr>
          <w:trHeight w:val="284"/>
        </w:trPr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14:paraId="20F0F9E7" w14:textId="77777777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9911" w:type="dxa"/>
            <w:gridSpan w:val="14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AFCA5D" w14:textId="4C11D3B0" w:rsidR="00C70264" w:rsidRPr="002840AA" w:rsidRDefault="00C70264" w:rsidP="00802B02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備註:1.</w:t>
            </w:r>
            <w:proofErr w:type="gramStart"/>
            <w:r w:rsidRPr="002840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機動導</w:t>
            </w:r>
            <w:proofErr w:type="gramEnd"/>
            <w:r w:rsidRPr="002840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護: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彭思蓉、</w:t>
            </w:r>
            <w:r w:rsidRPr="002840AA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廖燦文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、</w:t>
            </w:r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張勝強、陳克惠、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陳信記</w:t>
            </w:r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、王佳瑜  2.補課當</w:t>
            </w:r>
            <w:proofErr w:type="gramStart"/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週</w:t>
            </w:r>
            <w:proofErr w:type="gramEnd"/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及下</w:t>
            </w:r>
            <w:proofErr w:type="gramStart"/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週導護會提前</w:t>
            </w:r>
            <w:proofErr w:type="gramEnd"/>
            <w:r w:rsidRPr="002840AA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交接，盡量達成天數平等。</w:t>
            </w:r>
          </w:p>
        </w:tc>
      </w:tr>
      <w:tr w:rsidR="00C70264" w:rsidRPr="002840AA" w14:paraId="33536B9E" w14:textId="77777777" w:rsidTr="003721C1">
        <w:trPr>
          <w:trHeight w:val="284"/>
        </w:trPr>
        <w:tc>
          <w:tcPr>
            <w:tcW w:w="1021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ECF61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一、</w:t>
            </w:r>
            <w:r w:rsidRPr="002840A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本年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度教師輪值導護工作</w:t>
            </w:r>
            <w:r w:rsidRPr="002840A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每位教師原則上每學年度輪值</w:t>
            </w:r>
            <w:proofErr w:type="gramStart"/>
            <w:r w:rsidRPr="002840A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導護共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3次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導護長由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組長輪值(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另請科任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支援輪值1次)，</w:t>
            </w:r>
            <w:r w:rsidRPr="002840A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學年主任2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次</w:t>
            </w:r>
            <w:r w:rsidRPr="002840A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。</w:t>
            </w:r>
          </w:p>
          <w:p w14:paraId="4FA69E52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二、姓名後的數字表示護送放學路隊：</w:t>
            </w:r>
          </w:p>
          <w:p w14:paraId="461480B6" w14:textId="77777777" w:rsidR="00C70264" w:rsidRPr="002840AA" w:rsidRDefault="00C70264" w:rsidP="00802B02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1：護送第1路隊（中正路）。          2：護送第2路隊（中和街側門）。</w:t>
            </w:r>
          </w:p>
          <w:p w14:paraId="1B9AA68D" w14:textId="77777777" w:rsidR="00C70264" w:rsidRPr="002840AA" w:rsidRDefault="00C70264" w:rsidP="00802B02">
            <w:pPr>
              <w:snapToGrid w:val="0"/>
              <w:spacing w:line="240" w:lineRule="atLeast"/>
              <w:ind w:firstLineChars="200" w:firstLine="3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3：護送第3路隊（安親班）。          4：護送第4路隊（中強街路口）。</w:t>
            </w:r>
          </w:p>
          <w:p w14:paraId="16F4404C" w14:textId="77777777" w:rsidR="00C70264" w:rsidRPr="002840AA" w:rsidRDefault="00C70264" w:rsidP="00802B0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2840A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三、低年級導師不護送中高年級路隊（已經護送低年級路隊）。</w:t>
            </w:r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四、導護交接時間為星期五午休12：40~13：00，由學</w:t>
            </w:r>
            <w:proofErr w:type="gramStart"/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務</w:t>
            </w:r>
            <w:proofErr w:type="gramEnd"/>
            <w:r w:rsidRPr="002840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處負責交接事宜。</w:t>
            </w:r>
          </w:p>
        </w:tc>
      </w:tr>
      <w:tr w:rsidR="00C70264" w:rsidRPr="00322822" w14:paraId="18568131" w14:textId="77777777" w:rsidTr="00322822">
        <w:trPr>
          <w:trHeight w:val="284"/>
        </w:trPr>
        <w:tc>
          <w:tcPr>
            <w:tcW w:w="1021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553B" w14:textId="77777777" w:rsidR="00C70264" w:rsidRPr="00322822" w:rsidRDefault="00C70264" w:rsidP="00802B0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49A6F696" w14:textId="77777777" w:rsidR="00383F45" w:rsidRPr="00322822" w:rsidRDefault="00383F45" w:rsidP="00B334AC"/>
    <w:sectPr w:rsidR="00383F45" w:rsidRPr="00322822" w:rsidSect="00B334AC">
      <w:pgSz w:w="11906" w:h="16838"/>
      <w:pgMar w:top="284" w:right="282" w:bottom="70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F2692" w14:textId="77777777" w:rsidR="006D016A" w:rsidRDefault="006D016A" w:rsidP="00322822">
      <w:r>
        <w:separator/>
      </w:r>
    </w:p>
  </w:endnote>
  <w:endnote w:type="continuationSeparator" w:id="0">
    <w:p w14:paraId="1F536FEB" w14:textId="77777777" w:rsidR="006D016A" w:rsidRDefault="006D016A" w:rsidP="0032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3D154" w14:textId="77777777" w:rsidR="006D016A" w:rsidRDefault="006D016A" w:rsidP="00322822">
      <w:r>
        <w:separator/>
      </w:r>
    </w:p>
  </w:footnote>
  <w:footnote w:type="continuationSeparator" w:id="0">
    <w:p w14:paraId="12858258" w14:textId="77777777" w:rsidR="006D016A" w:rsidRDefault="006D016A" w:rsidP="0032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5E"/>
    <w:rsid w:val="000026B4"/>
    <w:rsid w:val="00213AED"/>
    <w:rsid w:val="0025315E"/>
    <w:rsid w:val="002E6D28"/>
    <w:rsid w:val="00322822"/>
    <w:rsid w:val="003721C1"/>
    <w:rsid w:val="003813CF"/>
    <w:rsid w:val="00383F45"/>
    <w:rsid w:val="003B3514"/>
    <w:rsid w:val="003E1CC1"/>
    <w:rsid w:val="004A2F35"/>
    <w:rsid w:val="005A06D4"/>
    <w:rsid w:val="005D2275"/>
    <w:rsid w:val="006D016A"/>
    <w:rsid w:val="00771081"/>
    <w:rsid w:val="007C12D5"/>
    <w:rsid w:val="00802B02"/>
    <w:rsid w:val="00866AAF"/>
    <w:rsid w:val="009153F5"/>
    <w:rsid w:val="009B1ACA"/>
    <w:rsid w:val="009B3ACE"/>
    <w:rsid w:val="00AF2C3D"/>
    <w:rsid w:val="00B334AC"/>
    <w:rsid w:val="00BC3EC6"/>
    <w:rsid w:val="00BC7CF8"/>
    <w:rsid w:val="00BF1CCE"/>
    <w:rsid w:val="00C143D8"/>
    <w:rsid w:val="00C162A3"/>
    <w:rsid w:val="00C408CC"/>
    <w:rsid w:val="00C70264"/>
    <w:rsid w:val="00C81940"/>
    <w:rsid w:val="00CD706C"/>
    <w:rsid w:val="00D556B8"/>
    <w:rsid w:val="00DD54FB"/>
    <w:rsid w:val="00E12053"/>
    <w:rsid w:val="00E948D4"/>
    <w:rsid w:val="00EC1109"/>
    <w:rsid w:val="00EC2172"/>
    <w:rsid w:val="00F61D07"/>
    <w:rsid w:val="00FA7321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0A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2023-08-28T04:00:00Z</cp:lastPrinted>
  <dcterms:created xsi:type="dcterms:W3CDTF">2023-08-26T08:42:00Z</dcterms:created>
  <dcterms:modified xsi:type="dcterms:W3CDTF">2023-09-01T03:10:00Z</dcterms:modified>
</cp:coreProperties>
</file>